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36"/>
      </w:tblGrid>
      <w:tr w:rsidR="0004291F" w14:paraId="501E463E" w14:textId="77777777" w:rsidTr="004879FA">
        <w:tc>
          <w:tcPr>
            <w:tcW w:w="5000" w:type="pct"/>
          </w:tcPr>
          <w:p w14:paraId="33AB5D12" w14:textId="31EB660D" w:rsidR="0004291F" w:rsidRPr="00E42E22" w:rsidRDefault="0004291F" w:rsidP="008F31B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Поручение экспедитору </w:t>
            </w:r>
            <w:r w:rsidR="00947867" w:rsidRPr="00E4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</w:t>
            </w:r>
            <w:r w:rsidR="00603C1F" w:rsidRPr="00E4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947867" w:rsidRPr="00E4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Евразия Логистик</w:t>
            </w:r>
            <w:r w:rsidR="00603C1F" w:rsidRPr="00E4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E4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F64CF0" w:rsidRPr="00E4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 о</w:t>
            </w:r>
            <w:r w:rsidRPr="00E4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F64CF0" w:rsidRPr="00E4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</w:t>
            </w:r>
          </w:p>
        </w:tc>
      </w:tr>
      <w:tr w:rsidR="0004291F" w14:paraId="377DA51F" w14:textId="77777777" w:rsidTr="004879FA">
        <w:tc>
          <w:tcPr>
            <w:tcW w:w="5000" w:type="pct"/>
          </w:tcPr>
          <w:p w14:paraId="34799609" w14:textId="77777777" w:rsidR="00D87B6B" w:rsidRPr="00E42E22" w:rsidRDefault="00F64CF0" w:rsidP="00524C5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4291F" w:rsidRPr="00E4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4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7B6B" w:rsidRPr="00E4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</w:t>
            </w:r>
            <w:r w:rsidRPr="00E4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87B6B" w:rsidRPr="00E4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/ </w:t>
            </w:r>
            <w:r w:rsidR="00D87B6B" w:rsidRPr="00E4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дополнительной заявки на перевозку грузов ф. ГУ-12</w:t>
            </w:r>
            <w:r w:rsidR="008F31B4" w:rsidRPr="00E42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заполнению поручения</w:t>
            </w:r>
          </w:p>
        </w:tc>
      </w:tr>
    </w:tbl>
    <w:p w14:paraId="6A346589" w14:textId="77777777" w:rsidR="0004291F" w:rsidRDefault="0004291F" w:rsidP="005A6F29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9"/>
        <w:gridCol w:w="1037"/>
        <w:gridCol w:w="1926"/>
        <w:gridCol w:w="850"/>
        <w:gridCol w:w="560"/>
        <w:gridCol w:w="1240"/>
        <w:gridCol w:w="967"/>
        <w:gridCol w:w="768"/>
        <w:gridCol w:w="106"/>
        <w:gridCol w:w="1377"/>
        <w:gridCol w:w="140"/>
        <w:gridCol w:w="2403"/>
        <w:gridCol w:w="1163"/>
      </w:tblGrid>
      <w:tr w:rsidR="004879FA" w:rsidRPr="00E42E22" w14:paraId="1E332762" w14:textId="77777777" w:rsidTr="009F4D31">
        <w:tc>
          <w:tcPr>
            <w:tcW w:w="3677" w:type="dxa"/>
            <w:gridSpan w:val="2"/>
          </w:tcPr>
          <w:p w14:paraId="77281959" w14:textId="77777777" w:rsidR="004879FA" w:rsidRPr="00E42E22" w:rsidRDefault="004879FA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eastAsia="Times New Roman" w:hAnsi="Times New Roman" w:cs="Times New Roman"/>
                <w:bCs/>
                <w:lang w:eastAsia="ru-RU"/>
              </w:rPr>
              <w:t>Белорусская железная дорога</w:t>
            </w:r>
          </w:p>
        </w:tc>
        <w:tc>
          <w:tcPr>
            <w:tcW w:w="1958" w:type="dxa"/>
          </w:tcPr>
          <w:p w14:paraId="586170B4" w14:textId="77777777" w:rsidR="004879FA" w:rsidRPr="00E42E22" w:rsidRDefault="004879FA" w:rsidP="004879FA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E42E22">
              <w:rPr>
                <w:rFonts w:ascii="Times New Roman" w:hAnsi="Times New Roman" w:cs="Times New Roman"/>
                <w:b/>
                <w:bCs/>
                <w:lang w:val="en-US"/>
              </w:rPr>
              <w:t>21</w:t>
            </w:r>
          </w:p>
        </w:tc>
        <w:tc>
          <w:tcPr>
            <w:tcW w:w="2693" w:type="dxa"/>
            <w:gridSpan w:val="3"/>
          </w:tcPr>
          <w:p w14:paraId="2D2D8F85" w14:textId="77777777" w:rsidR="004879FA" w:rsidRPr="00E42E22" w:rsidRDefault="004879FA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eastAsia="Times New Roman" w:hAnsi="Times New Roman" w:cs="Times New Roman"/>
                <w:lang w:eastAsia="ru-RU"/>
              </w:rPr>
              <w:t>Станция отправления</w:t>
            </w:r>
          </w:p>
        </w:tc>
        <w:tc>
          <w:tcPr>
            <w:tcW w:w="3404" w:type="dxa"/>
            <w:gridSpan w:val="5"/>
          </w:tcPr>
          <w:p w14:paraId="47E7AAE5" w14:textId="49158A9D" w:rsidR="004879FA" w:rsidRPr="00E42E22" w:rsidRDefault="004879FA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  <w:vAlign w:val="bottom"/>
          </w:tcPr>
          <w:p w14:paraId="1D93FB45" w14:textId="77777777" w:rsidR="004879FA" w:rsidRPr="00E42E22" w:rsidRDefault="004879FA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  <w:tc>
          <w:tcPr>
            <w:tcW w:w="1194" w:type="dxa"/>
          </w:tcPr>
          <w:p w14:paraId="511B4501" w14:textId="5A738EF0" w:rsidR="004879FA" w:rsidRPr="00E42E22" w:rsidRDefault="004879FA" w:rsidP="008F31B4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939C1" w:rsidRPr="00E42E22" w14:paraId="752D0A27" w14:textId="77777777" w:rsidTr="009F4D31">
        <w:tc>
          <w:tcPr>
            <w:tcW w:w="2618" w:type="dxa"/>
            <w:tcBorders>
              <w:right w:val="single" w:sz="4" w:space="0" w:color="auto"/>
            </w:tcBorders>
          </w:tcPr>
          <w:p w14:paraId="2B7AA349" w14:textId="77777777" w:rsidR="00D939C1" w:rsidRPr="00E42E22" w:rsidRDefault="00D939C1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eastAsia="Times New Roman" w:hAnsi="Times New Roman" w:cs="Times New Roman"/>
                <w:lang w:eastAsia="ru-RU"/>
              </w:rPr>
              <w:t>Дата погрузки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E257" w14:textId="1E3F683A" w:rsidR="00D939C1" w:rsidRPr="00E42E22" w:rsidRDefault="00D939C1" w:rsidP="008F31B4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gridSpan w:val="3"/>
            <w:tcBorders>
              <w:left w:val="single" w:sz="4" w:space="0" w:color="auto"/>
            </w:tcBorders>
          </w:tcPr>
          <w:p w14:paraId="40B5EDA3" w14:textId="77777777" w:rsidR="00D939C1" w:rsidRPr="00E42E22" w:rsidRDefault="00D939C1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  <w:vAlign w:val="bottom"/>
          </w:tcPr>
          <w:p w14:paraId="1E6A4B60" w14:textId="77777777" w:rsidR="00D939C1" w:rsidRPr="00E42E22" w:rsidRDefault="00D939C1" w:rsidP="00D939C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eastAsia="Times New Roman" w:hAnsi="Times New Roman" w:cs="Times New Roman"/>
                <w:lang w:eastAsia="ru-RU"/>
              </w:rPr>
              <w:t xml:space="preserve">Идентификатор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bottom"/>
          </w:tcPr>
          <w:p w14:paraId="6EDA6E73" w14:textId="4AF8BDC8" w:rsidR="00D939C1" w:rsidRPr="00E42E22" w:rsidRDefault="00D939C1" w:rsidP="00D939C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</w:tcPr>
          <w:p w14:paraId="4CCC240B" w14:textId="77777777" w:rsidR="00D939C1" w:rsidRPr="00E42E22" w:rsidRDefault="00D939C1" w:rsidP="004879FA">
            <w:pPr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4" w:type="dxa"/>
          </w:tcPr>
          <w:p w14:paraId="4E8F93FC" w14:textId="77777777" w:rsidR="00D939C1" w:rsidRPr="00E42E22" w:rsidRDefault="00D939C1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72462" w:rsidRPr="00E42E22" w14:paraId="4A2DF45C" w14:textId="77777777" w:rsidTr="009F4D31">
        <w:tc>
          <w:tcPr>
            <w:tcW w:w="2618" w:type="dxa"/>
          </w:tcPr>
          <w:p w14:paraId="5BEB71AD" w14:textId="77777777" w:rsidR="004879FA" w:rsidRPr="00E42E22" w:rsidRDefault="004879FA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eastAsia="Times New Roman" w:hAnsi="Times New Roman" w:cs="Times New Roman"/>
                <w:lang w:eastAsia="ru-RU"/>
              </w:rPr>
              <w:t>Страна отправления</w:t>
            </w:r>
          </w:p>
        </w:tc>
        <w:tc>
          <w:tcPr>
            <w:tcW w:w="3017" w:type="dxa"/>
            <w:gridSpan w:val="2"/>
          </w:tcPr>
          <w:p w14:paraId="7274EF42" w14:textId="77777777" w:rsidR="004879FA" w:rsidRPr="00E42E22" w:rsidRDefault="004879FA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Республика Беларусь</w:t>
            </w:r>
          </w:p>
        </w:tc>
        <w:tc>
          <w:tcPr>
            <w:tcW w:w="850" w:type="dxa"/>
          </w:tcPr>
          <w:p w14:paraId="0B0BA905" w14:textId="77777777" w:rsidR="004879FA" w:rsidRPr="00E42E22" w:rsidRDefault="004879FA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eastAsia="Times New Roman" w:hAnsi="Times New Roman" w:cs="Times New Roman"/>
                <w:lang w:eastAsia="ru-RU"/>
              </w:rPr>
              <w:t xml:space="preserve">     Код</w:t>
            </w:r>
          </w:p>
        </w:tc>
        <w:tc>
          <w:tcPr>
            <w:tcW w:w="1843" w:type="dxa"/>
            <w:gridSpan w:val="2"/>
          </w:tcPr>
          <w:p w14:paraId="595FE9F9" w14:textId="6971B9FB" w:rsidR="004879FA" w:rsidRPr="00E42E22" w:rsidRDefault="004879FA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14:paraId="4F9FE865" w14:textId="77777777" w:rsidR="004879FA" w:rsidRPr="00E42E22" w:rsidRDefault="004879FA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eastAsia="Times New Roman" w:hAnsi="Times New Roman" w:cs="Times New Roman"/>
                <w:lang w:eastAsia="ru-RU"/>
              </w:rPr>
              <w:t>Номер заявки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14:paraId="44A35CF5" w14:textId="77777777" w:rsidR="004879FA" w:rsidRPr="00E42E22" w:rsidRDefault="004879FA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</w:tcPr>
          <w:p w14:paraId="4A31FCEB" w14:textId="77777777" w:rsidR="004879FA" w:rsidRPr="00E42E22" w:rsidRDefault="00772462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eastAsia="Times New Roman" w:hAnsi="Times New Roman" w:cs="Times New Roman"/>
                <w:lang w:eastAsia="ru-RU"/>
              </w:rPr>
              <w:t>Дата рег. заявки</w:t>
            </w:r>
          </w:p>
        </w:tc>
        <w:tc>
          <w:tcPr>
            <w:tcW w:w="1194" w:type="dxa"/>
          </w:tcPr>
          <w:p w14:paraId="7AC09C02" w14:textId="77777777" w:rsidR="004879FA" w:rsidRPr="00E42E22" w:rsidRDefault="004879FA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72462" w:rsidRPr="00E42E22" w14:paraId="3961EEC9" w14:textId="77777777" w:rsidTr="009F4D31">
        <w:tc>
          <w:tcPr>
            <w:tcW w:w="2618" w:type="dxa"/>
          </w:tcPr>
          <w:p w14:paraId="60043C2B" w14:textId="77777777" w:rsidR="00772462" w:rsidRPr="00E42E22" w:rsidRDefault="00772462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eastAsia="Times New Roman" w:hAnsi="Times New Roman" w:cs="Times New Roman"/>
                <w:lang w:eastAsia="ru-RU"/>
              </w:rPr>
              <w:t>Номенклатурная группа</w:t>
            </w:r>
          </w:p>
        </w:tc>
        <w:tc>
          <w:tcPr>
            <w:tcW w:w="3017" w:type="dxa"/>
            <w:gridSpan w:val="2"/>
          </w:tcPr>
          <w:p w14:paraId="1D853A28" w14:textId="018E4726" w:rsidR="00772462" w:rsidRPr="00E42E22" w:rsidRDefault="00772462" w:rsidP="004879FA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1" w:type="dxa"/>
            <w:gridSpan w:val="2"/>
            <w:tcBorders>
              <w:top w:val="single" w:sz="8" w:space="0" w:color="auto"/>
            </w:tcBorders>
          </w:tcPr>
          <w:p w14:paraId="1B14BFAA" w14:textId="4A4C3A9F" w:rsidR="00772462" w:rsidRPr="00E42E22" w:rsidRDefault="00772462" w:rsidP="0077246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96" w:type="dxa"/>
            <w:gridSpan w:val="8"/>
          </w:tcPr>
          <w:p w14:paraId="060999E7" w14:textId="77777777" w:rsidR="00772462" w:rsidRPr="00E42E22" w:rsidRDefault="00772462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F4D31" w:rsidRPr="00E42E22" w14:paraId="3ADA1BEC" w14:textId="77777777" w:rsidTr="009B3548">
        <w:tc>
          <w:tcPr>
            <w:tcW w:w="3677" w:type="dxa"/>
            <w:gridSpan w:val="2"/>
          </w:tcPr>
          <w:p w14:paraId="7D1273E0" w14:textId="77777777" w:rsidR="009F4D31" w:rsidRPr="00E42E22" w:rsidRDefault="009F4D31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eastAsia="Times New Roman" w:hAnsi="Times New Roman" w:cs="Times New Roman"/>
                <w:lang w:eastAsia="ru-RU"/>
              </w:rPr>
              <w:t>Наименование грузоотправителя</w:t>
            </w:r>
          </w:p>
        </w:tc>
        <w:tc>
          <w:tcPr>
            <w:tcW w:w="8055" w:type="dxa"/>
            <w:gridSpan w:val="9"/>
            <w:vAlign w:val="center"/>
          </w:tcPr>
          <w:p w14:paraId="47F456EE" w14:textId="57BE13AC" w:rsidR="009F4D31" w:rsidRPr="00E42E22" w:rsidRDefault="009F4D31" w:rsidP="00035CB2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6" w:type="dxa"/>
          </w:tcPr>
          <w:p w14:paraId="03B7BA5D" w14:textId="77777777" w:rsidR="009F4D31" w:rsidRPr="00E42E22" w:rsidRDefault="009F4D31" w:rsidP="0077246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  <w:tc>
          <w:tcPr>
            <w:tcW w:w="1194" w:type="dxa"/>
          </w:tcPr>
          <w:p w14:paraId="3A75235B" w14:textId="43957534" w:rsidR="009F4D31" w:rsidRPr="00E42E22" w:rsidRDefault="009F4D31" w:rsidP="004879FA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4D31" w:rsidRPr="00E42E22" w14:paraId="37B33E50" w14:textId="77777777" w:rsidTr="009F4D31">
        <w:tc>
          <w:tcPr>
            <w:tcW w:w="3677" w:type="dxa"/>
            <w:gridSpan w:val="2"/>
            <w:vAlign w:val="bottom"/>
          </w:tcPr>
          <w:p w14:paraId="5C6DF99C" w14:textId="77777777" w:rsidR="009F4D31" w:rsidRPr="00E42E22" w:rsidRDefault="009F4D31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eastAsia="Times New Roman" w:hAnsi="Times New Roman" w:cs="Times New Roman"/>
                <w:lang w:eastAsia="ru-RU"/>
              </w:rPr>
              <w:t>Наименование получателя в порту</w:t>
            </w:r>
          </w:p>
        </w:tc>
        <w:tc>
          <w:tcPr>
            <w:tcW w:w="5620" w:type="dxa"/>
            <w:gridSpan w:val="5"/>
            <w:vAlign w:val="center"/>
          </w:tcPr>
          <w:p w14:paraId="020DBD74" w14:textId="77777777" w:rsidR="009F4D31" w:rsidRPr="00E42E22" w:rsidRDefault="009F4D31" w:rsidP="004879FA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70" w:type="dxa"/>
            <w:tcBorders>
              <w:right w:val="single" w:sz="8" w:space="0" w:color="auto"/>
            </w:tcBorders>
          </w:tcPr>
          <w:p w14:paraId="6429AE35" w14:textId="77777777" w:rsidR="009F4D31" w:rsidRPr="00E42E22" w:rsidRDefault="009F4D31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523" w:type="dxa"/>
            <w:gridSpan w:val="2"/>
            <w:tcBorders>
              <w:left w:val="single" w:sz="8" w:space="0" w:color="auto"/>
            </w:tcBorders>
          </w:tcPr>
          <w:p w14:paraId="2E0D0165" w14:textId="77777777" w:rsidR="009F4D31" w:rsidRPr="00E42E22" w:rsidRDefault="009F4D31" w:rsidP="009F4D3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gridSpan w:val="2"/>
            <w:vAlign w:val="center"/>
          </w:tcPr>
          <w:p w14:paraId="43FB5DE0" w14:textId="77777777" w:rsidR="009F4D31" w:rsidRPr="00E42E22" w:rsidRDefault="009F4D31" w:rsidP="00772462">
            <w:pPr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lang w:eastAsia="ru-RU"/>
              </w:rPr>
              <w:t>Принадлежность вагонов</w:t>
            </w:r>
          </w:p>
        </w:tc>
        <w:tc>
          <w:tcPr>
            <w:tcW w:w="1194" w:type="dxa"/>
            <w:vAlign w:val="bottom"/>
          </w:tcPr>
          <w:p w14:paraId="1D4D4094" w14:textId="320587C6" w:rsidR="009F4D31" w:rsidRPr="00E42E22" w:rsidRDefault="009F4D31" w:rsidP="004879FA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72462" w:rsidRPr="00E42E22" w14:paraId="518F9D53" w14:textId="77777777" w:rsidTr="009F4D31">
        <w:tc>
          <w:tcPr>
            <w:tcW w:w="3677" w:type="dxa"/>
            <w:gridSpan w:val="2"/>
          </w:tcPr>
          <w:p w14:paraId="726A6704" w14:textId="77777777" w:rsidR="00772462" w:rsidRPr="00E42E22" w:rsidRDefault="00772462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eastAsia="Times New Roman" w:hAnsi="Times New Roman" w:cs="Times New Roman"/>
                <w:lang w:eastAsia="ru-RU"/>
              </w:rPr>
              <w:t>Наименование порта</w:t>
            </w:r>
          </w:p>
        </w:tc>
        <w:tc>
          <w:tcPr>
            <w:tcW w:w="5620" w:type="dxa"/>
            <w:gridSpan w:val="5"/>
            <w:vAlign w:val="center"/>
          </w:tcPr>
          <w:p w14:paraId="76FEEA21" w14:textId="77777777" w:rsidR="00772462" w:rsidRPr="00E42E22" w:rsidRDefault="00772462" w:rsidP="004879FA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93" w:type="dxa"/>
            <w:gridSpan w:val="3"/>
          </w:tcPr>
          <w:p w14:paraId="2C68E090" w14:textId="77777777" w:rsidR="00772462" w:rsidRPr="00E42E22" w:rsidRDefault="00772462" w:rsidP="004879FA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68" w:type="dxa"/>
            <w:gridSpan w:val="2"/>
            <w:vAlign w:val="center"/>
          </w:tcPr>
          <w:p w14:paraId="4E7BAF6E" w14:textId="77777777" w:rsidR="00772462" w:rsidRPr="00E42E22" w:rsidRDefault="00772462" w:rsidP="00772462">
            <w:pPr>
              <w:ind w:firstLine="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lang w:eastAsia="ru-RU"/>
              </w:rPr>
              <w:t>контейнеров</w:t>
            </w:r>
          </w:p>
        </w:tc>
        <w:tc>
          <w:tcPr>
            <w:tcW w:w="1194" w:type="dxa"/>
            <w:vAlign w:val="bottom"/>
          </w:tcPr>
          <w:p w14:paraId="7A05F4DC" w14:textId="77777777" w:rsidR="00772462" w:rsidRPr="00E42E22" w:rsidRDefault="00772462" w:rsidP="004879FA">
            <w:pPr>
              <w:ind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14:paraId="0D93474E" w14:textId="77777777" w:rsidR="00DC628E" w:rsidRPr="00BD1298" w:rsidRDefault="00DC628E">
      <w:pPr>
        <w:rPr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3"/>
        <w:gridCol w:w="943"/>
        <w:gridCol w:w="572"/>
        <w:gridCol w:w="1013"/>
        <w:gridCol w:w="1252"/>
        <w:gridCol w:w="735"/>
        <w:gridCol w:w="735"/>
        <w:gridCol w:w="887"/>
        <w:gridCol w:w="1246"/>
        <w:gridCol w:w="1344"/>
        <w:gridCol w:w="1112"/>
        <w:gridCol w:w="673"/>
        <w:gridCol w:w="1112"/>
        <w:gridCol w:w="960"/>
        <w:gridCol w:w="961"/>
        <w:gridCol w:w="1168"/>
      </w:tblGrid>
      <w:tr w:rsidR="00F64CF0" w:rsidRPr="00E42E22" w14:paraId="70B25CDE" w14:textId="77777777" w:rsidTr="00F64CF0">
        <w:trPr>
          <w:trHeight w:val="20"/>
        </w:trPr>
        <w:tc>
          <w:tcPr>
            <w:tcW w:w="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623401E" w14:textId="77777777" w:rsidR="007000BC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</w:p>
          <w:p w14:paraId="715FB55B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53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BD6AED" w14:textId="0AE49EDD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Код ЕТСНГ наименование груза </w:t>
            </w:r>
          </w:p>
        </w:tc>
        <w:tc>
          <w:tcPr>
            <w:tcW w:w="10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0BC0481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ГНГ</w:t>
            </w:r>
          </w:p>
        </w:tc>
        <w:tc>
          <w:tcPr>
            <w:tcW w:w="12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058CD2" w14:textId="77777777" w:rsidR="00DC628E" w:rsidRPr="00E42E22" w:rsidRDefault="00DC628E" w:rsidP="00F64CF0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</w:t>
            </w:r>
            <w:r w:rsidR="00F64CF0"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енов</w:t>
            </w:r>
            <w:proofErr w:type="spellEnd"/>
            <w:r w:rsidR="00F64CF0"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получателя, код</w:t>
            </w:r>
          </w:p>
        </w:tc>
        <w:tc>
          <w:tcPr>
            <w:tcW w:w="239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7F84AD4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Назначение</w:t>
            </w:r>
          </w:p>
        </w:tc>
        <w:tc>
          <w:tcPr>
            <w:tcW w:w="12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5B6821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r w:rsidR="00F64CF0"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анц</w:t>
            </w:r>
            <w:r w:rsidR="00BD1298"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ии</w:t>
            </w: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перехода, код</w:t>
            </w:r>
          </w:p>
        </w:tc>
        <w:tc>
          <w:tcPr>
            <w:tcW w:w="13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B68DE9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Экспедитор</w:t>
            </w:r>
          </w:p>
        </w:tc>
        <w:tc>
          <w:tcPr>
            <w:tcW w:w="113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6EE7E7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Перевозчик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C374F8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Плательщик по БЧ</w:t>
            </w:r>
          </w:p>
        </w:tc>
        <w:tc>
          <w:tcPr>
            <w:tcW w:w="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6AFEB8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</w:t>
            </w:r>
            <w:r w:rsidR="007000BC"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тонн</w:t>
            </w:r>
          </w:p>
        </w:tc>
        <w:tc>
          <w:tcPr>
            <w:tcW w:w="9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BAD4A0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</w:t>
            </w:r>
            <w:r w:rsidR="00BD1298"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 вагонов, </w:t>
            </w:r>
            <w:proofErr w:type="spellStart"/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</w:t>
            </w:r>
            <w:proofErr w:type="spellEnd"/>
            <w:r w:rsidR="00BD1298"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7BDAAA" w14:textId="77777777" w:rsidR="007000BC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</w:t>
            </w:r>
            <w:proofErr w:type="gramStart"/>
            <w:r w:rsidR="00BD1298"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код родов вагонов, </w:t>
            </w:r>
          </w:p>
          <w:p w14:paraId="03806BC0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</w:t>
            </w:r>
            <w:proofErr w:type="spellEnd"/>
            <w:r w:rsidR="00BD1298"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F64CF0" w:rsidRPr="00E42E22" w14:paraId="6C21556A" w14:textId="77777777" w:rsidTr="00F64CF0">
        <w:trPr>
          <w:trHeight w:val="269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A1B2BA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5249A3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DFB14F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A1D4EE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5726EE6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</w:t>
            </w:r>
            <w:r w:rsidR="00BD1298"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станции, </w:t>
            </w:r>
            <w:proofErr w:type="spellStart"/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r w:rsidR="00BD1298"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</w:t>
            </w:r>
            <w:proofErr w:type="spellEnd"/>
            <w:r w:rsidR="00BD1298"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страны назначения                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154F7C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Коды </w:t>
            </w:r>
            <w:proofErr w:type="spellStart"/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r w:rsidR="00BD1298"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ии</w:t>
            </w:r>
            <w:proofErr w:type="spellEnd"/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r w:rsidR="00BD1298"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772462"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spellEnd"/>
            <w:r w:rsidR="00BD1298"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страны</w:t>
            </w:r>
          </w:p>
        </w:tc>
        <w:tc>
          <w:tcPr>
            <w:tcW w:w="1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973166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4ED884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D51E37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F4EACA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E013CF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64D088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A0AD33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64CF0" w:rsidRPr="00E42E22" w14:paraId="3EBF1215" w14:textId="77777777" w:rsidTr="00F64CF0">
        <w:trPr>
          <w:trHeight w:val="285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D6C62F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7DCA86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CF3B2B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1D94D9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9E41376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CB6C69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ACA1E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F8AFCC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7D0936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D7503B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2DCBB0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EBFA46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ED3962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64CF0" w:rsidRPr="00E42E22" w14:paraId="7CE88749" w14:textId="77777777" w:rsidTr="00F64CF0">
        <w:trPr>
          <w:trHeight w:val="285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259349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902154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5B43C6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43B582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B970702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F495D8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254933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75F92D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51069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B3568C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0C20DB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557643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A68FD3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64CF0" w:rsidRPr="00E42E22" w14:paraId="4CE742CD" w14:textId="77777777" w:rsidTr="00F64CF0">
        <w:trPr>
          <w:trHeight w:val="285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9B0276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BA6E50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26E03C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752A4D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AE490E9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97F251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37E5B1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739017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6BA58F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BB4BAC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52CE8A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CA61CC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168488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64CF0" w:rsidRPr="00E42E22" w14:paraId="46C73BE4" w14:textId="77777777" w:rsidTr="00F64CF0">
        <w:trPr>
          <w:trHeight w:val="20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EFA93CE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E051DCD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55524C1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E6FCD71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2292CE9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0ACBDB6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DF6CB81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FE9EC47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C1A4686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1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7103747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4258C43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F82CEA3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83E3D6C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F64CF0" w:rsidRPr="00E42E22" w14:paraId="207E6B57" w14:textId="77777777" w:rsidTr="00947867">
        <w:trPr>
          <w:trHeight w:val="20"/>
        </w:trPr>
        <w:tc>
          <w:tcPr>
            <w:tcW w:w="408" w:type="dxa"/>
            <w:vMerge w:val="restart"/>
            <w:tcBorders>
              <w:top w:val="nil"/>
              <w:left w:val="single" w:sz="8" w:space="0" w:color="000000"/>
              <w:right w:val="nil"/>
            </w:tcBorders>
            <w:noWrap/>
            <w:vAlign w:val="center"/>
            <w:hideMark/>
          </w:tcPr>
          <w:p w14:paraId="645163A1" w14:textId="77777777" w:rsidR="00F64CF0" w:rsidRPr="00E42E22" w:rsidRDefault="00F64CF0" w:rsidP="00F64CF0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37" w:type="dxa"/>
            <w:gridSpan w:val="2"/>
            <w:vMerge w:val="restart"/>
            <w:tcBorders>
              <w:top w:val="single" w:sz="4" w:space="0" w:color="000000"/>
              <w:left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0E61889" w14:textId="19368C0D" w:rsidR="00F64CF0" w:rsidRPr="00E42E22" w:rsidRDefault="00F64CF0" w:rsidP="00F64CF0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14C98157" w14:textId="77777777" w:rsidR="00F64CF0" w:rsidRPr="00E42E22" w:rsidRDefault="00F64CF0" w:rsidP="00947867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vMerge w:val="restart"/>
            <w:tcBorders>
              <w:top w:val="nil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1E40A2E5" w14:textId="5CA78F62" w:rsidR="00F64CF0" w:rsidRPr="00E42E22" w:rsidRDefault="00F64CF0" w:rsidP="00345E02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gridSpan w:val="2"/>
            <w:vMerge w:val="restart"/>
            <w:tcBorders>
              <w:top w:val="single" w:sz="4" w:space="0" w:color="000000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CA7B23B" w14:textId="23349971" w:rsidR="00F64CF0" w:rsidRPr="00E42E22" w:rsidRDefault="00F64CF0" w:rsidP="00F64CF0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1" w:type="dxa"/>
            <w:vMerge w:val="restart"/>
            <w:tcBorders>
              <w:top w:val="nil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7872A5A8" w14:textId="33EF3AAD" w:rsidR="00F64CF0" w:rsidRPr="00E42E22" w:rsidRDefault="00F64CF0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71A7EA70" w14:textId="7BAAC248" w:rsidR="00F64CF0" w:rsidRPr="00E42E22" w:rsidRDefault="00F64CF0" w:rsidP="00F64CF0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51D9BD54" w14:textId="6004F1D4" w:rsidR="00F64CF0" w:rsidRPr="00E42E22" w:rsidRDefault="00F64CF0" w:rsidP="00CC0A12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2941160F" w14:textId="7268E4F2" w:rsidR="00F64CF0" w:rsidRPr="00E42E22" w:rsidRDefault="00F64CF0" w:rsidP="00CC0A12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07747123" w14:textId="77777777" w:rsidR="00F64CF0" w:rsidRPr="00E42E22" w:rsidRDefault="00F64CF0" w:rsidP="00B53DED">
            <w:pPr>
              <w:spacing w:line="228" w:lineRule="auto"/>
              <w:ind w:right="-57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19250975" w14:textId="28659A9F" w:rsidR="00F64CF0" w:rsidRPr="00E42E22" w:rsidRDefault="00F64CF0" w:rsidP="00345E02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CE89AC1" w14:textId="5CE98EBE" w:rsidR="00F64CF0" w:rsidRPr="00E42E22" w:rsidRDefault="00F64CF0" w:rsidP="00CC0A12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87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285C25E" w14:textId="0715E5B8" w:rsidR="00F64CF0" w:rsidRPr="00E42E22" w:rsidRDefault="00F64CF0" w:rsidP="00F64CF0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64CF0" w:rsidRPr="00E42E22" w14:paraId="184A8378" w14:textId="77777777" w:rsidTr="00947867">
        <w:trPr>
          <w:trHeight w:val="20"/>
        </w:trPr>
        <w:tc>
          <w:tcPr>
            <w:tcW w:w="408" w:type="dxa"/>
            <w:vMerge/>
            <w:tcBorders>
              <w:left w:val="single" w:sz="8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CE89E41" w14:textId="77777777" w:rsidR="00F64CF0" w:rsidRPr="00E42E22" w:rsidRDefault="00F64CF0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30BFF8C" w14:textId="77777777" w:rsidR="00F64CF0" w:rsidRPr="00E42E22" w:rsidRDefault="00F64CF0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2E579931" w14:textId="77777777" w:rsidR="00F64CF0" w:rsidRPr="00E42E22" w:rsidRDefault="00F64CF0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19CC60A" w14:textId="77777777" w:rsidR="00F64CF0" w:rsidRPr="00E42E22" w:rsidRDefault="00F64CF0" w:rsidP="00B53DED">
            <w:pPr>
              <w:spacing w:line="228" w:lineRule="auto"/>
              <w:ind w:left="-57" w:right="-57"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gridSpan w:val="2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26665449" w14:textId="77777777" w:rsidR="00F64CF0" w:rsidRPr="00E42E22" w:rsidRDefault="00F64CF0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1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EBC48AA" w14:textId="77777777" w:rsidR="00F64CF0" w:rsidRPr="00E42E22" w:rsidRDefault="00F64CF0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23448F6B" w14:textId="60EC3047" w:rsidR="00F64CF0" w:rsidRPr="00E42E22" w:rsidRDefault="00F64CF0" w:rsidP="00B53DED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183ED3FD" w14:textId="38BE2A48" w:rsidR="00F64CF0" w:rsidRPr="00E42E22" w:rsidRDefault="00F64CF0" w:rsidP="00CC0A12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3D575BC4" w14:textId="3D23FB1F" w:rsidR="00F64CF0" w:rsidRPr="00E42E22" w:rsidRDefault="00F64CF0" w:rsidP="00CC0A12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B683349" w14:textId="77777777" w:rsidR="00F64CF0" w:rsidRPr="00E42E22" w:rsidRDefault="00F64CF0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75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784637E" w14:textId="77777777" w:rsidR="00F64CF0" w:rsidRPr="00E42E22" w:rsidRDefault="00F64CF0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Merge/>
            <w:tcBorders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CE9A8CC" w14:textId="77777777" w:rsidR="00F64CF0" w:rsidRPr="00E42E22" w:rsidRDefault="00F64CF0" w:rsidP="00CC0A12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7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AFD73A5" w14:textId="77777777" w:rsidR="00F64CF0" w:rsidRPr="00E42E22" w:rsidRDefault="00F64CF0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64CF0" w:rsidRPr="00E42E22" w14:paraId="471C435E" w14:textId="77777777" w:rsidTr="00CC0A12">
        <w:trPr>
          <w:trHeight w:val="20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DA25640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7D3D647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4D03389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256157D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B834D06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272EDFAF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C4803D5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1C7D242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9D9D337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488C963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EA2B4BA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2FC34A2" w14:textId="77777777" w:rsidR="00DC628E" w:rsidRPr="00E42E22" w:rsidRDefault="00DC628E" w:rsidP="00CC0A12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07C2ECD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64CF0" w:rsidRPr="00E42E22" w14:paraId="591B71F4" w14:textId="77777777" w:rsidTr="00CC0A12">
        <w:trPr>
          <w:trHeight w:val="20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2513F46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21F516E8" w14:textId="77777777" w:rsidR="00DC628E" w:rsidRPr="00E42E22" w:rsidRDefault="00DC628E" w:rsidP="00B53DED">
            <w:pPr>
              <w:spacing w:line="228" w:lineRule="auto"/>
              <w:ind w:left="-57" w:right="-57"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27C77C7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C0C01A9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3A8673E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2E8D8DDE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788370C" w14:textId="77777777" w:rsidR="00DC628E" w:rsidRPr="00E42E22" w:rsidRDefault="00DC628E" w:rsidP="00B53DED">
            <w:pPr>
              <w:spacing w:line="228" w:lineRule="auto"/>
              <w:ind w:left="-57" w:right="-57"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FB48015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AA26C5D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423F13E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1EABFF9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5D3953D" w14:textId="77777777" w:rsidR="00DC628E" w:rsidRPr="00E42E22" w:rsidRDefault="00DC628E" w:rsidP="00CC0A12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1112093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64CF0" w:rsidRPr="00E42E22" w14:paraId="74742D8C" w14:textId="77777777" w:rsidTr="00CC0A12">
        <w:trPr>
          <w:trHeight w:val="20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EF9395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DFD6ADB" w14:textId="77777777" w:rsidR="00DC628E" w:rsidRPr="00E42E22" w:rsidRDefault="00DC628E" w:rsidP="00B53DED">
            <w:pPr>
              <w:spacing w:line="228" w:lineRule="auto"/>
              <w:ind w:left="-57" w:right="-57"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DF94872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F5D250A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362D27D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131E7CB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2961D40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3ED1D88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A92B8DC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9CA8A37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A2545F5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2F9AA03" w14:textId="77777777" w:rsidR="00DC628E" w:rsidRPr="00E42E22" w:rsidRDefault="00DC628E" w:rsidP="00CC0A12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EFBFF0C" w14:textId="77777777" w:rsidR="00DC628E" w:rsidRPr="00E42E22" w:rsidRDefault="00DC628E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64CF0" w:rsidRPr="00E42E22" w14:paraId="0441CE81" w14:textId="77777777" w:rsidTr="00F64CF0">
        <w:trPr>
          <w:trHeight w:val="20"/>
        </w:trPr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44AEC" w14:textId="77777777" w:rsidR="007000BC" w:rsidRPr="00E42E22" w:rsidRDefault="007000BC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2E2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B0B56" w14:textId="77777777" w:rsidR="007000BC" w:rsidRPr="00E42E22" w:rsidRDefault="007000BC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EC6A5" w14:textId="77777777" w:rsidR="007000BC" w:rsidRPr="00E42E22" w:rsidRDefault="007000BC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79110" w14:textId="77777777" w:rsidR="007000BC" w:rsidRPr="00E42E22" w:rsidRDefault="007000BC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550D05" w14:textId="77777777" w:rsidR="007000BC" w:rsidRPr="00E42E22" w:rsidRDefault="007000BC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5C78" w14:textId="77777777" w:rsidR="007000BC" w:rsidRPr="00E42E22" w:rsidRDefault="007000BC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557EA" w14:textId="77777777" w:rsidR="007000BC" w:rsidRPr="00E42E22" w:rsidRDefault="007000BC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A6A33" w14:textId="77777777" w:rsidR="007000BC" w:rsidRPr="00E42E22" w:rsidRDefault="007000BC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8F739" w14:textId="77777777" w:rsidR="007000BC" w:rsidRPr="00E42E22" w:rsidRDefault="007000BC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13799" w14:textId="77777777" w:rsidR="007000BC" w:rsidRPr="00E42E22" w:rsidRDefault="007000BC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EC605" w14:textId="77777777" w:rsidR="007000BC" w:rsidRPr="00E42E22" w:rsidRDefault="007000BC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F74B2" w14:textId="77777777" w:rsidR="007000BC" w:rsidRPr="00E42E22" w:rsidRDefault="007000BC" w:rsidP="00BD1298">
            <w:pPr>
              <w:spacing w:line="228" w:lineRule="auto"/>
              <w:ind w:left="-57" w:right="-57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B1CCA6D" w14:textId="6E1A7D63" w:rsidR="007000BC" w:rsidRPr="00E42E22" w:rsidRDefault="007000BC" w:rsidP="00345E02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A8E7171" w14:textId="09492BFD" w:rsidR="007000BC" w:rsidRPr="00E42E22" w:rsidRDefault="007000BC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2DE94" w14:textId="77777777" w:rsidR="007000BC" w:rsidRPr="00E42E22" w:rsidRDefault="007000BC" w:rsidP="00BD1298">
            <w:pPr>
              <w:spacing w:line="228" w:lineRule="auto"/>
              <w:ind w:left="-57" w:right="-57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B9BCC5B" w14:textId="57294779" w:rsidR="00DC628E" w:rsidRPr="00E42E22" w:rsidRDefault="00247A47" w:rsidP="00345E02">
      <w:pPr>
        <w:spacing w:line="228" w:lineRule="auto"/>
        <w:ind w:left="-57" w:right="-57" w:firstLine="0"/>
        <w:jc w:val="left"/>
        <w:rPr>
          <w:rFonts w:ascii="Times New Roman" w:eastAsia="Times New Roman" w:hAnsi="Times New Roman" w:cs="Times New Roman"/>
          <w:b/>
          <w:lang w:eastAsia="ru-RU"/>
        </w:rPr>
      </w:pPr>
      <w:r w:rsidRPr="00E42E22">
        <w:rPr>
          <w:rFonts w:ascii="Times New Roman" w:eastAsia="Times New Roman" w:hAnsi="Times New Roman" w:cs="Times New Roman"/>
          <w:lang w:eastAsia="ru-RU"/>
        </w:rPr>
        <w:t>Примечание</w:t>
      </w:r>
      <w:r w:rsidR="00345E02" w:rsidRPr="00E42E22">
        <w:rPr>
          <w:rFonts w:ascii="Times New Roman" w:eastAsia="Times New Roman" w:hAnsi="Times New Roman" w:cs="Times New Roman"/>
          <w:b/>
          <w:lang w:eastAsia="ru-RU"/>
        </w:rPr>
        <w:t>:</w:t>
      </w:r>
      <w:r w:rsidRPr="00E42E22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2FBA051" w14:textId="77777777" w:rsidR="00F64CF0" w:rsidRDefault="00F64CF0">
      <w:pPr>
        <w:rPr>
          <w:rFonts w:ascii="Arial Narrow" w:eastAsia="Times New Roman" w:hAnsi="Arial Narrow" w:cs="Times New Roman"/>
          <w:lang w:eastAsia="ru-RU"/>
        </w:rPr>
      </w:pPr>
    </w:p>
    <w:p w14:paraId="1A421493" w14:textId="77777777" w:rsidR="00F64CF0" w:rsidRPr="00F64CF0" w:rsidRDefault="00F64CF0">
      <w:pPr>
        <w:rPr>
          <w:rFonts w:ascii="Arial Narrow" w:eastAsia="Times New Roman" w:hAnsi="Arial Narrow" w:cs="Times New Roman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984"/>
        <w:gridCol w:w="142"/>
        <w:gridCol w:w="1850"/>
        <w:gridCol w:w="731"/>
        <w:gridCol w:w="423"/>
        <w:gridCol w:w="2814"/>
      </w:tblGrid>
      <w:tr w:rsidR="00E42E22" w:rsidRPr="00E42E22" w14:paraId="775BBA23" w14:textId="77777777" w:rsidTr="00364A66">
        <w:tc>
          <w:tcPr>
            <w:tcW w:w="3678" w:type="dxa"/>
            <w:gridSpan w:val="2"/>
          </w:tcPr>
          <w:p w14:paraId="0EB24665" w14:textId="77777777" w:rsidR="00E42E22" w:rsidRPr="00E42E22" w:rsidRDefault="00E42E22" w:rsidP="00E42E22">
            <w:pPr>
              <w:spacing w:line="264" w:lineRule="auto"/>
              <w:ind w:firstLine="0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hAnsi="Times New Roman" w:cs="Times New Roman"/>
              </w:rPr>
              <w:t>Наименование клиента по договору:</w:t>
            </w:r>
          </w:p>
        </w:tc>
        <w:tc>
          <w:tcPr>
            <w:tcW w:w="5960" w:type="dxa"/>
            <w:gridSpan w:val="5"/>
          </w:tcPr>
          <w:p w14:paraId="68434284" w14:textId="77777777" w:rsidR="00E42E22" w:rsidRPr="00E42E22" w:rsidRDefault="00E42E22" w:rsidP="00E42E22">
            <w:pPr>
              <w:spacing w:line="264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42E22" w:rsidRPr="00E42E22" w14:paraId="1FA26D40" w14:textId="77777777" w:rsidTr="00364A66">
        <w:tc>
          <w:tcPr>
            <w:tcW w:w="3820" w:type="dxa"/>
            <w:gridSpan w:val="3"/>
          </w:tcPr>
          <w:p w14:paraId="1500B80B" w14:textId="77777777" w:rsidR="00E42E22" w:rsidRPr="00E42E22" w:rsidRDefault="00E42E22" w:rsidP="00E42E22">
            <w:pPr>
              <w:spacing w:line="264" w:lineRule="auto"/>
              <w:ind w:firstLine="0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hAnsi="Times New Roman" w:cs="Times New Roman"/>
              </w:rPr>
              <w:t>Договор транспортной экспедиции №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</w:tcBorders>
          </w:tcPr>
          <w:p w14:paraId="57A1440E" w14:textId="77777777" w:rsidR="00E42E22" w:rsidRPr="00E42E22" w:rsidRDefault="00E42E22" w:rsidP="00E42E22">
            <w:pPr>
              <w:spacing w:line="264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tcBorders>
              <w:top w:val="single" w:sz="4" w:space="0" w:color="000000"/>
            </w:tcBorders>
          </w:tcPr>
          <w:p w14:paraId="60BCA08E" w14:textId="77777777" w:rsidR="00E42E22" w:rsidRPr="00E42E22" w:rsidRDefault="00E42E22" w:rsidP="00E42E22">
            <w:pPr>
              <w:spacing w:line="264" w:lineRule="auto"/>
              <w:ind w:firstLine="0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14" w:type="dxa"/>
            <w:tcBorders>
              <w:top w:val="single" w:sz="4" w:space="0" w:color="000000"/>
              <w:bottom w:val="single" w:sz="4" w:space="0" w:color="000000"/>
            </w:tcBorders>
          </w:tcPr>
          <w:p w14:paraId="3F684EC3" w14:textId="77777777" w:rsidR="00E42E22" w:rsidRPr="00E42E22" w:rsidRDefault="00E42E22" w:rsidP="00E42E22">
            <w:pPr>
              <w:spacing w:line="264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42E22" w:rsidRPr="00E42E22" w14:paraId="0EBA535F" w14:textId="77777777" w:rsidTr="00364A66">
        <w:tc>
          <w:tcPr>
            <w:tcW w:w="5670" w:type="dxa"/>
            <w:gridSpan w:val="4"/>
          </w:tcPr>
          <w:p w14:paraId="354604FF" w14:textId="77777777" w:rsidR="00E42E22" w:rsidRPr="00E42E22" w:rsidRDefault="00E42E22" w:rsidP="00E42E22">
            <w:pPr>
              <w:spacing w:line="264" w:lineRule="auto"/>
              <w:ind w:firstLine="0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hAnsi="Times New Roman" w:cs="Times New Roman"/>
              </w:rPr>
              <w:t>Уполномоченное лицо клиента, заполнившее поручение:</w:t>
            </w:r>
          </w:p>
        </w:tc>
        <w:tc>
          <w:tcPr>
            <w:tcW w:w="396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A3A6ED2" w14:textId="77777777" w:rsidR="00E42E22" w:rsidRPr="00E42E22" w:rsidRDefault="00E42E22" w:rsidP="00E42E22">
            <w:pPr>
              <w:spacing w:line="264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42E22" w:rsidRPr="00E42E22" w14:paraId="16146AAA" w14:textId="77777777" w:rsidTr="00364A66">
        <w:tc>
          <w:tcPr>
            <w:tcW w:w="2694" w:type="dxa"/>
          </w:tcPr>
          <w:p w14:paraId="1D1D1844" w14:textId="6511207B" w:rsidR="00E42E22" w:rsidRPr="00E42E22" w:rsidRDefault="00E42E22" w:rsidP="00E42E22">
            <w:pPr>
              <w:spacing w:line="264" w:lineRule="auto"/>
              <w:ind w:firstLine="0"/>
              <w:rPr>
                <w:rFonts w:ascii="Times New Roman" w:hAnsi="Times New Roman" w:cs="Times New Roman"/>
              </w:rPr>
            </w:pPr>
            <w:r w:rsidRPr="00E42E22">
              <w:rPr>
                <w:rFonts w:ascii="Times New Roman" w:hAnsi="Times New Roman" w:cs="Times New Roman"/>
              </w:rPr>
              <w:t xml:space="preserve">Код СМС </w:t>
            </w:r>
            <w:r w:rsidR="003F045B" w:rsidRPr="00E42E22">
              <w:rPr>
                <w:rFonts w:ascii="Times New Roman" w:hAnsi="Times New Roman" w:cs="Times New Roman"/>
              </w:rPr>
              <w:t>подтверждения</w:t>
            </w:r>
          </w:p>
        </w:tc>
        <w:tc>
          <w:tcPr>
            <w:tcW w:w="6944" w:type="dxa"/>
            <w:gridSpan w:val="6"/>
            <w:tcBorders>
              <w:bottom w:val="single" w:sz="4" w:space="0" w:color="000000"/>
            </w:tcBorders>
          </w:tcPr>
          <w:p w14:paraId="00389763" w14:textId="77777777" w:rsidR="00E42E22" w:rsidRPr="00E42E22" w:rsidRDefault="00E42E22" w:rsidP="00E42E22">
            <w:pPr>
              <w:spacing w:line="264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28B4BF25" w14:textId="77777777" w:rsidR="001C0FCE" w:rsidRPr="001C0FCE" w:rsidRDefault="001C0FCE" w:rsidP="00AF6383">
      <w:pPr>
        <w:ind w:firstLine="0"/>
        <w:rPr>
          <w:rFonts w:ascii="Times New Roman" w:hAnsi="Times New Roman" w:cs="Times New Roman"/>
        </w:rPr>
      </w:pPr>
    </w:p>
    <w:sectPr w:rsidR="001C0FCE" w:rsidRPr="001C0FCE" w:rsidSect="000644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CFE21" w14:textId="77777777" w:rsidR="00B912C0" w:rsidRDefault="00B912C0" w:rsidP="000D2CD8">
      <w:r>
        <w:separator/>
      </w:r>
    </w:p>
  </w:endnote>
  <w:endnote w:type="continuationSeparator" w:id="0">
    <w:p w14:paraId="45BCE8E0" w14:textId="77777777" w:rsidR="00B912C0" w:rsidRDefault="00B912C0" w:rsidP="000D2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52870" w14:textId="77777777" w:rsidR="00336C7B" w:rsidRDefault="00336C7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  <w:szCs w:val="18"/>
      </w:rPr>
      <w:id w:val="13314152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8"/>
            <w:szCs w:val="18"/>
          </w:rPr>
          <w:id w:val="43076246"/>
          <w:docPartObj>
            <w:docPartGallery w:val="Page Numbers (Top of Page)"/>
            <w:docPartUnique/>
          </w:docPartObj>
        </w:sdtPr>
        <w:sdtContent>
          <w:p w14:paraId="0379AFF1" w14:textId="77777777" w:rsidR="00E23DA0" w:rsidRPr="00E42E22" w:rsidRDefault="00E23DA0" w:rsidP="00E23DA0">
            <w:pPr>
              <w:pStyle w:val="a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E22">
              <w:rPr>
                <w:rFonts w:ascii="Times New Roman" w:hAnsi="Times New Roman" w:cs="Times New Roman"/>
                <w:sz w:val="18"/>
                <w:szCs w:val="18"/>
              </w:rPr>
              <w:t xml:space="preserve">Лист </w:t>
            </w:r>
            <w:r w:rsidR="00885001" w:rsidRPr="00E42E22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E42E22">
              <w:rPr>
                <w:rFonts w:ascii="Times New Roman" w:hAnsi="Times New Roman" w:cs="Times New Roman"/>
                <w:sz w:val="18"/>
                <w:szCs w:val="18"/>
              </w:rPr>
              <w:instrText>PAGE</w:instrText>
            </w:r>
            <w:r w:rsidR="00885001" w:rsidRPr="00E42E2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524C5B" w:rsidRPr="00E42E22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  <w:r w:rsidR="00885001" w:rsidRPr="00E42E2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E42E22">
              <w:rPr>
                <w:rFonts w:ascii="Times New Roman" w:hAnsi="Times New Roman" w:cs="Times New Roman"/>
                <w:sz w:val="18"/>
                <w:szCs w:val="18"/>
              </w:rPr>
              <w:t xml:space="preserve"> из </w:t>
            </w:r>
            <w:r w:rsidR="00885001" w:rsidRPr="00E42E22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E42E22">
              <w:rPr>
                <w:rFonts w:ascii="Times New Roman" w:hAnsi="Times New Roman" w:cs="Times New Roman"/>
                <w:sz w:val="18"/>
                <w:szCs w:val="18"/>
              </w:rPr>
              <w:instrText>NUMPAGES</w:instrText>
            </w:r>
            <w:r w:rsidR="00885001" w:rsidRPr="00E42E2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524C5B" w:rsidRPr="00E42E22">
              <w:rPr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  <w:r w:rsidR="00885001" w:rsidRPr="00E42E2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05CA" w14:textId="77777777" w:rsidR="00336C7B" w:rsidRDefault="00336C7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0238D" w14:textId="77777777" w:rsidR="00B912C0" w:rsidRDefault="00B912C0" w:rsidP="000D2CD8">
      <w:r>
        <w:separator/>
      </w:r>
    </w:p>
  </w:footnote>
  <w:footnote w:type="continuationSeparator" w:id="0">
    <w:p w14:paraId="40297837" w14:textId="77777777" w:rsidR="00B912C0" w:rsidRDefault="00B912C0" w:rsidP="000D2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2FFD5" w14:textId="48CDB388" w:rsidR="00336C7B" w:rsidRDefault="00B912C0">
    <w:pPr>
      <w:pStyle w:val="a8"/>
    </w:pPr>
    <w:r>
      <w:rPr>
        <w:noProof/>
      </w:rPr>
      <w:pict w14:anchorId="166D48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left:0;text-align:left;margin-left:0;margin-top:0;width:668.65pt;height:69.8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;font-weight:bold" string="ЧП «Евразия Логистик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8" w:type="dxa"/>
      <w:tblLook w:val="04A0" w:firstRow="1" w:lastRow="0" w:firstColumn="1" w:lastColumn="0" w:noHBand="0" w:noVBand="1"/>
    </w:tblPr>
    <w:tblGrid>
      <w:gridCol w:w="7230"/>
      <w:gridCol w:w="7938"/>
    </w:tblGrid>
    <w:tr w:rsidR="00E42E22" w:rsidRPr="00E42E22" w14:paraId="5D8EB19F" w14:textId="77777777" w:rsidTr="00E42E22">
      <w:tc>
        <w:tcPr>
          <w:tcW w:w="7230" w:type="dxa"/>
          <w:vAlign w:val="center"/>
        </w:tcPr>
        <w:p w14:paraId="342446F9" w14:textId="77777777" w:rsidR="00E42E22" w:rsidRPr="00E42E22" w:rsidRDefault="00E42E22" w:rsidP="00E42E22">
          <w:pPr>
            <w:rPr>
              <w:rFonts w:ascii="Times New Roman" w:eastAsia="Calibri" w:hAnsi="Times New Roman" w:cs="Times New Roman"/>
              <w:color w:val="000000"/>
            </w:rPr>
          </w:pPr>
          <w:r w:rsidRPr="00E42E22">
            <w:rPr>
              <w:rFonts w:ascii="Times New Roman" w:eastAsia="Calibri" w:hAnsi="Times New Roman" w:cs="Times New Roman"/>
              <w:color w:val="000000"/>
              <w:sz w:val="18"/>
              <w:szCs w:val="18"/>
            </w:rPr>
            <w:t xml:space="preserve">Поручение отправить на почту: </w:t>
          </w:r>
          <w:hyperlink r:id="rId1" w:history="1">
            <w:r w:rsidRPr="00E42E22">
              <w:rPr>
                <w:rStyle w:val="ac"/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eurasialogistics</w:t>
            </w:r>
            <w:r w:rsidRPr="00E42E22">
              <w:rPr>
                <w:rStyle w:val="ac"/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01@</w:t>
            </w:r>
            <w:r w:rsidRPr="00E42E22">
              <w:rPr>
                <w:rStyle w:val="ac"/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gmail</w:t>
            </w:r>
            <w:r w:rsidRPr="00E42E22">
              <w:rPr>
                <w:rStyle w:val="ac"/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</w:t>
            </w:r>
            <w:r w:rsidRPr="00E42E22">
              <w:rPr>
                <w:rStyle w:val="ac"/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com</w:t>
            </w:r>
          </w:hyperlink>
          <w:r w:rsidRPr="00E42E22">
            <w:rPr>
              <w:rFonts w:ascii="Times New Roman" w:eastAsia="Calibri" w:hAnsi="Times New Roman" w:cs="Times New Roman"/>
              <w:color w:val="000000"/>
              <w:sz w:val="18"/>
              <w:szCs w:val="18"/>
            </w:rPr>
            <w:t xml:space="preserve"> | тел: +375 (29) 622-20-59</w:t>
          </w:r>
        </w:p>
      </w:tc>
      <w:tc>
        <w:tcPr>
          <w:tcW w:w="7938" w:type="dxa"/>
        </w:tcPr>
        <w:p w14:paraId="6EC3833D" w14:textId="1EA245EE" w:rsidR="00E42E22" w:rsidRPr="00E42E22" w:rsidRDefault="00E42E22" w:rsidP="00E42E22">
          <w:pPr>
            <w:jc w:val="right"/>
            <w:rPr>
              <w:rFonts w:ascii="Times New Roman" w:eastAsia="Calibri" w:hAnsi="Times New Roman" w:cs="Times New Roman"/>
              <w:color w:val="000000"/>
              <w:lang w:val="en-US"/>
            </w:rPr>
          </w:pPr>
          <w:r w:rsidRPr="00E42E22">
            <w:rPr>
              <w:rFonts w:ascii="Times New Roman" w:eastAsia="Calibri" w:hAnsi="Times New Roman" w:cs="Times New Roman"/>
              <w:color w:val="000000"/>
              <w:sz w:val="18"/>
              <w:szCs w:val="18"/>
            </w:rPr>
            <w:t>Форма ГУ-</w:t>
          </w:r>
          <w:r>
            <w:rPr>
              <w:rFonts w:ascii="Times New Roman" w:eastAsia="Calibri" w:hAnsi="Times New Roman" w:cs="Times New Roman"/>
              <w:color w:val="000000"/>
              <w:sz w:val="18"/>
              <w:szCs w:val="18"/>
            </w:rPr>
            <w:t>12</w:t>
          </w:r>
        </w:p>
      </w:tc>
    </w:tr>
  </w:tbl>
  <w:p w14:paraId="3063EDB6" w14:textId="3DE311C5" w:rsidR="000D2CD8" w:rsidRDefault="00B912C0">
    <w:pPr>
      <w:pStyle w:val="a8"/>
    </w:pPr>
    <w:r>
      <w:rPr>
        <w:noProof/>
      </w:rPr>
      <w:pict w14:anchorId="4B2D9A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left:0;text-align:left;margin-left:0;margin-top:0;width:668.65pt;height:69.8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;font-weight:bold" string="ЧП «Евразия Логистик»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FBA7B" w14:textId="274CAC35" w:rsidR="00336C7B" w:rsidRDefault="00B912C0">
    <w:pPr>
      <w:pStyle w:val="a8"/>
    </w:pPr>
    <w:r>
      <w:rPr>
        <w:noProof/>
      </w:rPr>
      <w:pict w14:anchorId="43772E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left:0;text-align:left;margin-left:0;margin-top:0;width:668.65pt;height:69.8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;font-weight:bold" string="ЧП «Евразия Логистик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A5B8A"/>
    <w:multiLevelType w:val="hybridMultilevel"/>
    <w:tmpl w:val="D97C248A"/>
    <w:lvl w:ilvl="0" w:tplc="0DD028B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num w:numId="1" w16cid:durableId="1742366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ocumentProtection w:edit="forms" w:enforcement="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C74"/>
    <w:rsid w:val="00007AA0"/>
    <w:rsid w:val="00010155"/>
    <w:rsid w:val="00035CB2"/>
    <w:rsid w:val="0004291F"/>
    <w:rsid w:val="00047ADD"/>
    <w:rsid w:val="00063882"/>
    <w:rsid w:val="00064497"/>
    <w:rsid w:val="00065021"/>
    <w:rsid w:val="000A2BA9"/>
    <w:rsid w:val="000A545D"/>
    <w:rsid w:val="000A59B3"/>
    <w:rsid w:val="000A71D2"/>
    <w:rsid w:val="000A76EA"/>
    <w:rsid w:val="000D2CD8"/>
    <w:rsid w:val="00112ED0"/>
    <w:rsid w:val="00156D17"/>
    <w:rsid w:val="00163B55"/>
    <w:rsid w:val="001C0FCE"/>
    <w:rsid w:val="001D0125"/>
    <w:rsid w:val="00233A9B"/>
    <w:rsid w:val="00247A47"/>
    <w:rsid w:val="002739DA"/>
    <w:rsid w:val="0029185C"/>
    <w:rsid w:val="002D55C6"/>
    <w:rsid w:val="00315C08"/>
    <w:rsid w:val="00336C7B"/>
    <w:rsid w:val="00345E02"/>
    <w:rsid w:val="00363414"/>
    <w:rsid w:val="0038370C"/>
    <w:rsid w:val="003A07DD"/>
    <w:rsid w:val="003B3493"/>
    <w:rsid w:val="003D6094"/>
    <w:rsid w:val="003F045B"/>
    <w:rsid w:val="004064D0"/>
    <w:rsid w:val="004213ED"/>
    <w:rsid w:val="0042195C"/>
    <w:rsid w:val="00432E05"/>
    <w:rsid w:val="00443349"/>
    <w:rsid w:val="004879FA"/>
    <w:rsid w:val="004D4BA2"/>
    <w:rsid w:val="004F267B"/>
    <w:rsid w:val="004F7ABA"/>
    <w:rsid w:val="00507C42"/>
    <w:rsid w:val="00524C5B"/>
    <w:rsid w:val="005A6F29"/>
    <w:rsid w:val="005C48B0"/>
    <w:rsid w:val="005C5988"/>
    <w:rsid w:val="005E7289"/>
    <w:rsid w:val="005F1A77"/>
    <w:rsid w:val="005F2364"/>
    <w:rsid w:val="005F702B"/>
    <w:rsid w:val="00603C1F"/>
    <w:rsid w:val="00614A03"/>
    <w:rsid w:val="00620AD8"/>
    <w:rsid w:val="007000BC"/>
    <w:rsid w:val="00711F63"/>
    <w:rsid w:val="00715589"/>
    <w:rsid w:val="00757540"/>
    <w:rsid w:val="00772462"/>
    <w:rsid w:val="007F49D0"/>
    <w:rsid w:val="0081444E"/>
    <w:rsid w:val="008160BE"/>
    <w:rsid w:val="00872800"/>
    <w:rsid w:val="00885001"/>
    <w:rsid w:val="008909B7"/>
    <w:rsid w:val="00892515"/>
    <w:rsid w:val="008E0F75"/>
    <w:rsid w:val="008F31B4"/>
    <w:rsid w:val="008F5BBD"/>
    <w:rsid w:val="009059EB"/>
    <w:rsid w:val="00916D0E"/>
    <w:rsid w:val="00947867"/>
    <w:rsid w:val="009C4FC3"/>
    <w:rsid w:val="009D16AB"/>
    <w:rsid w:val="009F4D31"/>
    <w:rsid w:val="00A14600"/>
    <w:rsid w:val="00A43865"/>
    <w:rsid w:val="00A6329F"/>
    <w:rsid w:val="00A63955"/>
    <w:rsid w:val="00A74339"/>
    <w:rsid w:val="00A859FA"/>
    <w:rsid w:val="00AB6310"/>
    <w:rsid w:val="00AE0A56"/>
    <w:rsid w:val="00AF6383"/>
    <w:rsid w:val="00B3032B"/>
    <w:rsid w:val="00B400EB"/>
    <w:rsid w:val="00B5302B"/>
    <w:rsid w:val="00B53DED"/>
    <w:rsid w:val="00B67EF0"/>
    <w:rsid w:val="00B912C0"/>
    <w:rsid w:val="00BA10DA"/>
    <w:rsid w:val="00BB47FB"/>
    <w:rsid w:val="00BD1298"/>
    <w:rsid w:val="00BE051D"/>
    <w:rsid w:val="00BE3D72"/>
    <w:rsid w:val="00C024BE"/>
    <w:rsid w:val="00C12ABE"/>
    <w:rsid w:val="00C5257A"/>
    <w:rsid w:val="00C65605"/>
    <w:rsid w:val="00C75780"/>
    <w:rsid w:val="00C85945"/>
    <w:rsid w:val="00CA4CC3"/>
    <w:rsid w:val="00CC0A12"/>
    <w:rsid w:val="00CC617D"/>
    <w:rsid w:val="00D52FE4"/>
    <w:rsid w:val="00D87B6B"/>
    <w:rsid w:val="00D939C1"/>
    <w:rsid w:val="00DC628E"/>
    <w:rsid w:val="00DE77EB"/>
    <w:rsid w:val="00E12FE9"/>
    <w:rsid w:val="00E23DA0"/>
    <w:rsid w:val="00E42E22"/>
    <w:rsid w:val="00E54D95"/>
    <w:rsid w:val="00E752C0"/>
    <w:rsid w:val="00E93B83"/>
    <w:rsid w:val="00EA7C74"/>
    <w:rsid w:val="00EB33FB"/>
    <w:rsid w:val="00EE2459"/>
    <w:rsid w:val="00EF7152"/>
    <w:rsid w:val="00F64CF0"/>
    <w:rsid w:val="00F74C0A"/>
    <w:rsid w:val="00FD6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FE9BA"/>
  <w15:docId w15:val="{7309968C-29F8-42D2-B25B-489A3343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C7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A4CC3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5754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575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754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D2C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2CD8"/>
  </w:style>
  <w:style w:type="paragraph" w:styleId="aa">
    <w:name w:val="footer"/>
    <w:basedOn w:val="a"/>
    <w:link w:val="ab"/>
    <w:uiPriority w:val="99"/>
    <w:unhideWhenUsed/>
    <w:rsid w:val="000D2C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2CD8"/>
  </w:style>
  <w:style w:type="character" w:styleId="ac">
    <w:name w:val="Hyperlink"/>
    <w:basedOn w:val="a0"/>
    <w:unhideWhenUsed/>
    <w:rsid w:val="000A545D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478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eurasialogistics0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E5C0F-5E81-4C46-A47C-EE6490E61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Сергей Sergey</cp:lastModifiedBy>
  <cp:revision>7</cp:revision>
  <dcterms:created xsi:type="dcterms:W3CDTF">2026-08-13T06:14:00Z</dcterms:created>
  <dcterms:modified xsi:type="dcterms:W3CDTF">2026-08-17T08:16:00Z</dcterms:modified>
</cp:coreProperties>
</file>